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FA2" w:rsidRDefault="00517FA2" w:rsidP="00517FA2">
      <w:pPr>
        <w:rPr>
          <w:rtl/>
        </w:rPr>
      </w:pPr>
      <w:r>
        <w:rPr>
          <w:rFonts w:cs="Arial" w:hint="cs"/>
          <w:rtl/>
        </w:rPr>
        <w:t>שו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מהרי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קיז</w:t>
      </w:r>
      <w:proofErr w:type="spellEnd"/>
      <w:r>
        <w:rPr>
          <w:rFonts w:cs="Arial"/>
          <w:rtl/>
        </w:rPr>
        <w:t xml:space="preserve"> </w:t>
      </w:r>
    </w:p>
    <w:p w:rsidR="00517FA2" w:rsidRDefault="00517FA2" w:rsidP="00517FA2">
      <w:pPr>
        <w:rPr>
          <w:rtl/>
        </w:rPr>
      </w:pPr>
    </w:p>
    <w:p w:rsidR="00517FA2" w:rsidRDefault="00517FA2" w:rsidP="00517FA2">
      <w:pPr>
        <w:rPr>
          <w:rtl/>
        </w:rPr>
      </w:pP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יתן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קולו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ממעונתו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ויעירני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שתורתו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אמונתו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אומנותו</w:t>
      </w:r>
      <w:r>
        <w:rPr>
          <w:rFonts w:cs="Arial"/>
          <w:rtl/>
        </w:rPr>
        <w:t xml:space="preserve">/ </w:t>
      </w:r>
      <w:proofErr w:type="spellStart"/>
      <w:r>
        <w:rPr>
          <w:rFonts w:cs="Arial" w:hint="cs"/>
          <w:rtl/>
        </w:rPr>
        <w:t>מהר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יצחק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אליבורנ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אשתקד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מצאתי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ענותנותך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וחשקך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מימיך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טהורים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נכתבין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ומצורף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דלגדול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מסרבין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הקשתה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מדכתב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המיימוני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דסנהדרין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ואלו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קמא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דסנהדרין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דעובר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דסבירא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תרווייהו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מידרש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דבתר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וגומ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דבמשנה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מודו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דרשי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סמוכין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כדאיתא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יבמות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דהני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סמוכין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מוכחי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טובא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פסוקי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דסנהדרין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דמעיקרא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ושוטרים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וגומ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והדא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תלתא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בקרב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האשה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דהוצאת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כדאית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בכתובו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פר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נער</w:t>
      </w:r>
      <w:r>
        <w:rPr>
          <w:rFonts w:cs="Arial"/>
          <w:rtl/>
        </w:rPr>
        <w:t>'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יפלא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סנהדרין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כדכתיב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בהדיא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הכהנים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הלוים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דהפסיק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סנהדרין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למדרשינהו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כולהו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מזהרינן</w:t>
      </w:r>
      <w:proofErr w:type="spellEnd"/>
      <w:r>
        <w:rPr>
          <w:rFonts w:cs="Arial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שלא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להעמיד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דיין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שאין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הגון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מפני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רשעו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כגון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שהוא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מקבל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שוחד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ורודף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שלמונים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ואפילו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חכם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טובא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כדואג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ואחיתופל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דהיינו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דאפקיה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בלשון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אשרה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שהוא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צומח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לאשמועינן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דאע</w:t>
      </w:r>
      <w:r w:rsidRPr="009C3A0C">
        <w:rPr>
          <w:rFonts w:cs="Arial"/>
          <w:highlight w:val="yellow"/>
          <w:rtl/>
        </w:rPr>
        <w:t>"</w:t>
      </w:r>
      <w:r w:rsidRPr="009C3A0C">
        <w:rPr>
          <w:rFonts w:cs="Arial" w:hint="cs"/>
          <w:highlight w:val="yellow"/>
          <w:rtl/>
        </w:rPr>
        <w:t>ג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דאית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ביה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צורך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להצמיח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דעות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ולחשוב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מחשבות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בבאור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ההלכה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אפילו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הכי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אנן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מוזהרין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שלא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להעמידו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דיין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פן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יטה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משפט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או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יקח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שוחד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כיון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שאינו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הגון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ולא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ירא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אלקים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מזהירנו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דומיא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דאבן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דמייתי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דסנהדרין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נשיאה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דאוקמי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מתורגמנן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מתורגמנו</w:t>
      </w:r>
      <w:r>
        <w:rPr>
          <w:rFonts w:cs="Arial"/>
          <w:rtl/>
        </w:rPr>
        <w:t xml:space="preserve">/ </w:t>
      </w:r>
      <w:proofErr w:type="spellStart"/>
      <w:r>
        <w:rPr>
          <w:rFonts w:cs="Arial" w:hint="cs"/>
          <w:rtl/>
        </w:rPr>
        <w:t>דר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מילתיה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נשיאה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דאוקמי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לדיינא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דמיירי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בדיינא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כדפירשתי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דסבירא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דמשום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דהעמידו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מתורגמניה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טובא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כדמוכח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דמסיק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דבמקו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דאיכ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עונש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ילפינן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שמצינו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אלקים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שהקפידה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כשמעמיד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להענש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כשמעמידו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ונבוני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שיועי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אמת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לאמיתו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ומייתי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להשמיענו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דאפילו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דהשתא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המעמידו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כדפירשתי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ותדע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דבאדם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עסיק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סנהדרין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שהעמידו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בחכמת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פ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שהעמידו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בהדיא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דבדלא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עסיק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דדרש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מתורגמניה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דמדמיהו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דכולהו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סמיכות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דסבירא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לאשמועינן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הממנה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דיעה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בהמנאתו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למידן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קנסות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לכוף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כרחו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דהלכות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סנהדרי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שהמקדיש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: </w:t>
      </w:r>
    </w:p>
    <w:p w:rsidR="00517FA2" w:rsidRDefault="00517FA2" w:rsidP="00517FA2">
      <w:pPr>
        <w:rPr>
          <w:rtl/>
        </w:rPr>
      </w:pPr>
    </w:p>
    <w:p w:rsidR="009D2E2B" w:rsidRDefault="00517FA2" w:rsidP="00517FA2">
      <w:pPr>
        <w:rPr>
          <w:rFonts w:hint="cs"/>
        </w:rPr>
      </w:pPr>
      <w:r w:rsidRPr="009C3A0C">
        <w:rPr>
          <w:rFonts w:cs="Arial" w:hint="cs"/>
          <w:highlight w:val="yellow"/>
          <w:rtl/>
        </w:rPr>
        <w:t>ועתה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יש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לתמוה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על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דבריו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דמה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ענין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זה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למקדיש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בעל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מום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למזבח</w:t>
      </w:r>
      <w:r w:rsidRPr="009C3A0C">
        <w:rPr>
          <w:rFonts w:cs="Arial"/>
          <w:highlight w:val="yellow"/>
          <w:rtl/>
        </w:rPr>
        <w:t xml:space="preserve"> </w:t>
      </w:r>
      <w:proofErr w:type="spellStart"/>
      <w:r w:rsidRPr="009C3A0C">
        <w:rPr>
          <w:rFonts w:cs="Arial" w:hint="cs"/>
          <w:highlight w:val="yellow"/>
          <w:rtl/>
        </w:rPr>
        <w:t>דמדמהו</w:t>
      </w:r>
      <w:proofErr w:type="spellEnd"/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ולא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דמי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קדריש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דלהכי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דאלעיל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אזהרה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וסמיך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bookmarkStart w:id="0" w:name="_GoBack"/>
      <w:r>
        <w:rPr>
          <w:rFonts w:cs="Arial" w:hint="cs"/>
          <w:rtl/>
        </w:rPr>
        <w:t>כשם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להקדיש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מום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והקדיש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למנו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מום</w:t>
      </w:r>
      <w:r w:rsidRPr="009C3A0C">
        <w:rPr>
          <w:rFonts w:cs="Arial"/>
          <w:highlight w:val="yellow"/>
          <w:rtl/>
        </w:rPr>
        <w:t xml:space="preserve"> </w:t>
      </w:r>
      <w:r w:rsidRPr="009C3A0C">
        <w:rPr>
          <w:rFonts w:cs="Arial" w:hint="cs"/>
          <w:highlight w:val="yellow"/>
          <w:rtl/>
        </w:rPr>
        <w:t>הנפש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</w:t>
      </w:r>
      <w:bookmarkEnd w:id="0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והדר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תועבת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כדואג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ואחיתופל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ולוקח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מינויו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תועב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ומזכה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ומחייב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תועבת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תועבת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וכיוצא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שפירש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דאדיין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הסמיכות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מקלקל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ומתועב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כדתני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בספרי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חומש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אלקיך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דלישנא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דאשר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כנרא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שפירש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דבדיין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מיירי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וכדפירש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מדכתיב</w:t>
      </w:r>
      <w:proofErr w:type="spellEnd"/>
      <w:r>
        <w:rPr>
          <w:rFonts w:cs="Arial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שאין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יודע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או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שאין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 </w:t>
      </w:r>
      <w:proofErr w:type="spellStart"/>
      <w:r w:rsidRPr="00031076">
        <w:rPr>
          <w:rFonts w:cs="Arial" w:hint="cs"/>
          <w:highlight w:val="yellow"/>
          <w:rtl/>
        </w:rPr>
        <w:t>דאידי</w:t>
      </w:r>
      <w:proofErr w:type="spellEnd"/>
      <w:r w:rsidRPr="00031076">
        <w:rPr>
          <w:rFonts w:cs="Arial"/>
          <w:highlight w:val="yellow"/>
          <w:rtl/>
        </w:rPr>
        <w:t xml:space="preserve"> </w:t>
      </w:r>
      <w:proofErr w:type="spellStart"/>
      <w:r w:rsidRPr="00031076">
        <w:rPr>
          <w:rFonts w:cs="Arial" w:hint="cs"/>
          <w:highlight w:val="yellow"/>
          <w:rtl/>
        </w:rPr>
        <w:t>ואידי</w:t>
      </w:r>
      <w:proofErr w:type="spellEnd"/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קרי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שאינו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הגון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בין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יהיה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מחמת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רשעו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או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מחמת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חוסר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דעתו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מיקרי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אינו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הגון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להיות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דיין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לכתוב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בהדיא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דאקראי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טפי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אסיפא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דאדיין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וכדפיר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ותדע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בתחלה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בחכמה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חדא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חכמתו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וכדפירש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דמסיים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לחלק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דתרי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נינהו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ואקרא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כדמשמע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לישנא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דאשר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מדנכתבו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סנהדרין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כדפיר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להוכיח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דללמוד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סנהדרין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 w:rsidRPr="00031076">
        <w:rPr>
          <w:rFonts w:cs="Arial" w:hint="cs"/>
          <w:highlight w:val="yellow"/>
          <w:rtl/>
        </w:rPr>
        <w:t>וסעד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גדול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מצאתי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במדרש</w:t>
      </w:r>
      <w:r w:rsidRPr="00031076">
        <w:rPr>
          <w:rFonts w:cs="Arial"/>
          <w:highlight w:val="yellow"/>
          <w:rtl/>
        </w:rPr>
        <w:t xml:space="preserve"> </w:t>
      </w:r>
      <w:r w:rsidRPr="00031076">
        <w:rPr>
          <w:rFonts w:cs="Arial" w:hint="cs"/>
          <w:highlight w:val="yellow"/>
          <w:rtl/>
        </w:rPr>
        <w:t>רבי</w:t>
      </w:r>
      <w:r w:rsidRPr="00031076">
        <w:rPr>
          <w:rFonts w:cs="Arial"/>
          <w:highlight w:val="yellow"/>
          <w:rtl/>
        </w:rPr>
        <w:t xml:space="preserve"> </w:t>
      </w:r>
      <w:proofErr w:type="spellStart"/>
      <w:r w:rsidRPr="00031076">
        <w:rPr>
          <w:rFonts w:cs="Arial" w:hint="cs"/>
          <w:highlight w:val="yellow"/>
          <w:rtl/>
        </w:rPr>
        <w:t>תנחומ</w:t>
      </w:r>
      <w:proofErr w:type="spellEnd"/>
      <w:r w:rsidRPr="00031076">
        <w:rPr>
          <w:rFonts w:cs="Arial"/>
          <w:highlight w:val="yellow"/>
          <w:rtl/>
        </w:rPr>
        <w:t xml:space="preserve">' </w:t>
      </w:r>
      <w:r w:rsidRPr="00031076">
        <w:rPr>
          <w:rFonts w:cs="Arial" w:hint="cs"/>
          <w:rtl/>
        </w:rPr>
        <w:t>וז</w:t>
      </w:r>
      <w:r w:rsidRPr="00031076">
        <w:rPr>
          <w:rFonts w:cs="Arial"/>
          <w:rtl/>
        </w:rPr>
        <w:t>"</w:t>
      </w:r>
      <w:r w:rsidRPr="00031076"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לכסא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ובפרשה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תטע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תזבח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הכרוז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תקח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מצאתיו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למדרש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תנחומא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תנחומא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ומדמחית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בחדא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מחתא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דכנגדו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לכסא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כסא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מכריזין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להששה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בהדיא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מדרשינן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כדפי</w:t>
      </w:r>
      <w:r>
        <w:rPr>
          <w:rFonts w:cs="Arial"/>
          <w:rtl/>
        </w:rPr>
        <w:t>' (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הקשתה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הקשית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מדברי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דהביא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המרדכי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הגוזל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קשיא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בספרי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המרדכי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מדמכשר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דבלא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בדעבד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המרדכי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הגוזל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וסברת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דפשיטא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דמדאוריית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כדאשכחן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מיתות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מדחזינ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דכשר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פסלינ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ואטלולא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שיכשירו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דאטו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אונסו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יפסידו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ללוה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להוצי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דשלא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חשיב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להפסיד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יקבלו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יפוי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הלוה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בסנהדרין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בורר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דקאומ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המלוה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מכשירין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סברת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קשיא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אדרבה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לאידך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גיסא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קשיא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דמאח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שמצינו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דפסול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דבדיעבד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בההי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דפרק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דכיון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דעבוד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דאפילו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נימא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דלכתחילה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דעבוד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אעדו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דפשיטא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קשיא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לישנא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דמעלה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דקאומר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דגרסי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כמוהו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ממנות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ממונות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וכדיני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דעבוד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וסבירא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דעבוד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דאצטריך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דלישנא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עילוי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וחומרא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חומר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בקוד</w:t>
      </w:r>
      <w:r>
        <w:rPr>
          <w:rFonts w:cs="Arial"/>
          <w:rtl/>
        </w:rPr>
        <w:t>'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כא</w:t>
      </w:r>
      <w:proofErr w:type="spellEnd"/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דדיעבד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עילוי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שהקפידו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חכמים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לכתחילה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לזלזולי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בעדות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מדחזו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דשייך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קפידא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לכתחלה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מכשרינן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מלשון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דקאמר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דכיון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דעבוד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דלישנא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דמעלה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כדפירש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והחולקים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ומכשירין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בדיעבד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דיוקא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דמעלה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שכתבתי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לראב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ולענין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שאלתא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דשאילנא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קדמך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הסמיכו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מכרעת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רבו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דאטו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שסמכו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כתלמידו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שנהגו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ומרגלא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בפום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שהנסמך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מהא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דגרסינ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דסנהדרין</w:t>
      </w:r>
      <w:proofErr w:type="spellEnd"/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') </w:t>
      </w:r>
      <w:proofErr w:type="spellStart"/>
      <w:r>
        <w:rPr>
          <w:rFonts w:cs="Arial" w:hint="cs"/>
          <w:rtl/>
        </w:rPr>
        <w:t>ומהת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להכא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דנקיטנ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חייא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וז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דפשיטא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גמיר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וסבור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טובא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דאפי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למילי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אוחרן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שייכא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בדיני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מיכף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להני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נקט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דעלמא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אוקמי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דהוה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מנשיא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דארץ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הדיני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פטור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נפשיה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דכדי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במנקט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דהתם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דחלילה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דחסיד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ועניו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טובא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ואמרינן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בפרק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בתרא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דאומר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תלתא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בעאי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חוכמתיה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ועותריה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חסדא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וענותנותי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וענותנותי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ופשיטא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דלאו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שיוכל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להשתר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אבותינו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שמחזיקין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ככפוף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לסומך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דיפה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דמאחר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פשיטא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להשתורר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דהואיל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וחזי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לאיצטרופי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אמרינן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המצטרפות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המומחה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צריכין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חזינן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לכאורה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מההוא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דרבה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שהבאתי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למעלה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דנקטינא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ויש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לתמוה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מינייהו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מסתמא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דמיניה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דממה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דהיינו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רבותינו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התוספות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כרחם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וחלילה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תלמודא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דמהתם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להכא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דעלמ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אוקמינא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לאוקמינהו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</w:t>
      </w:r>
      <w:proofErr w:type="spellEnd"/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lastRenderedPageBreak/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דנקיט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לאוקומי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למיתיב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למידן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תיבת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מיותרת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כדאתיהיב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דהא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מכח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קא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דאבא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</w:t>
      </w:r>
      <w:r>
        <w:rPr>
          <w:rFonts w:cs="Arial"/>
          <w:rtl/>
        </w:rPr>
        <w:t xml:space="preserve"> /</w:t>
      </w:r>
      <w:proofErr w:type="spellStart"/>
      <w:r>
        <w:rPr>
          <w:rFonts w:cs="Arial" w:hint="cs"/>
          <w:rtl/>
        </w:rPr>
        <w:t>חייא</w:t>
      </w:r>
      <w:proofErr w:type="spellEnd"/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מרבי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והשתא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דאין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כמאן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דנקיש</w:t>
      </w:r>
      <w:proofErr w:type="spellEnd"/>
      <w:r>
        <w:rPr>
          <w:rFonts w:cs="Arial"/>
          <w:rtl/>
        </w:rPr>
        <w:t xml:space="preserve"> /</w:t>
      </w:r>
      <w:proofErr w:type="spellStart"/>
      <w:r>
        <w:rPr>
          <w:rFonts w:cs="Arial" w:hint="cs"/>
          <w:rtl/>
        </w:rPr>
        <w:t>דנקיט</w:t>
      </w:r>
      <w:proofErr w:type="spellEnd"/>
      <w:r>
        <w:rPr>
          <w:rFonts w:cs="Arial"/>
          <w:rtl/>
        </w:rPr>
        <w:t xml:space="preserve">/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דארשותא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דריש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הוצרך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לאקומי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ולמימר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דלאו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עיקר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מדאי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וכדפירשתי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למדנו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דעם</w:t>
      </w:r>
      <w:proofErr w:type="spellEnd"/>
      <w:r>
        <w:rPr>
          <w:rFonts w:cs="Arial"/>
          <w:rtl/>
        </w:rPr>
        <w:t xml:space="preserve"> /</w:t>
      </w:r>
      <w:proofErr w:type="spellStart"/>
      <w:r>
        <w:rPr>
          <w:rFonts w:cs="Arial" w:hint="cs"/>
          <w:rtl/>
        </w:rPr>
        <w:t>דאם</w:t>
      </w:r>
      <w:proofErr w:type="spellEnd"/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באומרו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גלותא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מנייכו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נקיטנא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הכא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נמי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דמאחר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הנסמך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נקיט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והרמונא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מרבנים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גדולי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וידועים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להשתרר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דלאו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נקט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רשותא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מאותו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מאותם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הרבני</w:t>
      </w:r>
      <w:r>
        <w:rPr>
          <w:rFonts w:cs="Arial"/>
          <w:rtl/>
        </w:rPr>
        <w:t xml:space="preserve">' </w:t>
      </w:r>
      <w:proofErr w:type="spellStart"/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ז</w:t>
      </w:r>
      <w:proofErr w:type="spellEnd"/>
      <w:r>
        <w:rPr>
          <w:rFonts w:cs="Arial"/>
          <w:rtl/>
        </w:rPr>
        <w:t xml:space="preserve"> /</w:t>
      </w:r>
      <w:proofErr w:type="spellStart"/>
      <w:r>
        <w:rPr>
          <w:rFonts w:cs="Arial" w:hint="cs"/>
          <w:rtl/>
        </w:rPr>
        <w:t>הנז</w:t>
      </w:r>
      <w:proofErr w:type="spellEnd"/>
      <w:r>
        <w:rPr>
          <w:rFonts w:cs="Arial"/>
          <w:rtl/>
        </w:rPr>
        <w:t xml:space="preserve">'/ </w:t>
      </w:r>
      <w:r>
        <w:rPr>
          <w:rFonts w:cs="Arial" w:hint="cs"/>
          <w:rtl/>
        </w:rPr>
        <w:t>וכדפי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ויפה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דנתה</w:t>
      </w:r>
      <w:proofErr w:type="spellEnd"/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דנת</w:t>
      </w:r>
      <w:r>
        <w:rPr>
          <w:rFonts w:cs="Arial"/>
          <w:rtl/>
        </w:rPr>
        <w:t xml:space="preserve">/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הנראה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ד</w:t>
      </w:r>
      <w:proofErr w:type="spellEnd"/>
      <w:r>
        <w:rPr>
          <w:rFonts w:cs="Arial"/>
          <w:rtl/>
        </w:rPr>
        <w:t>:</w:t>
      </w:r>
    </w:p>
    <w:sectPr w:rsidR="009D2E2B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FA2"/>
    <w:rsid w:val="00031076"/>
    <w:rsid w:val="00517FA2"/>
    <w:rsid w:val="005C5192"/>
    <w:rsid w:val="009C3A0C"/>
    <w:rsid w:val="009D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4AB6D-CC7D-439C-9248-A44D5058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2355</Words>
  <Characters>11776</Characters>
  <Application>Microsoft Office Word</Application>
  <DocSecurity>0</DocSecurity>
  <Lines>98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3</cp:revision>
  <dcterms:created xsi:type="dcterms:W3CDTF">2019-08-18T20:26:00Z</dcterms:created>
  <dcterms:modified xsi:type="dcterms:W3CDTF">2019-08-18T20:46:00Z</dcterms:modified>
</cp:coreProperties>
</file>